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A3" w:rsidRDefault="003E52A3" w:rsidP="003E52A3">
      <w:pPr>
        <w:pStyle w:val="a4"/>
        <w:keepNext/>
        <w:pageBreakBefore/>
        <w:ind w:left="6480"/>
        <w:rPr>
          <w:b w:val="0"/>
        </w:rPr>
      </w:pPr>
      <w:r w:rsidRPr="009846A7">
        <w:rPr>
          <w:b w:val="0"/>
        </w:rPr>
        <w:t>Приложение</w:t>
      </w:r>
      <w:r>
        <w:rPr>
          <w:b w:val="0"/>
        </w:rPr>
        <w:t xml:space="preserve"> 2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 в</w:t>
      </w:r>
      <w:r w:rsidRPr="008A040B">
        <w:rPr>
          <w:b w:val="0"/>
        </w:rPr>
        <w:t xml:space="preserve"> </w:t>
      </w:r>
      <w:r>
        <w:rPr>
          <w:b w:val="0"/>
        </w:rPr>
        <w:t>Бюджетном учреждении Муниципальное образовательное учреждение вечерняя (сменная) общеобразовательная школа № 21 при ИТУ</w:t>
      </w:r>
    </w:p>
    <w:p w:rsidR="003E52A3" w:rsidRPr="00C23BB2" w:rsidRDefault="003E52A3" w:rsidP="003E52A3">
      <w:pPr>
        <w:rPr>
          <w:lang w:eastAsia="ru-RU"/>
        </w:rPr>
      </w:pPr>
    </w:p>
    <w:p w:rsidR="003E52A3" w:rsidRDefault="003E52A3" w:rsidP="003E52A3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Cs w:val="28"/>
        </w:rPr>
      </w:pPr>
      <w:bookmarkStart w:id="0" w:name="_Toc424284840"/>
      <w:r>
        <w:rPr>
          <w:rFonts w:cs="Times New Roman"/>
          <w:b/>
          <w:kern w:val="26"/>
          <w:szCs w:val="28"/>
        </w:rPr>
        <w:t>Т</w:t>
      </w:r>
      <w:r w:rsidRPr="0037754F">
        <w:rPr>
          <w:rFonts w:cs="Times New Roman"/>
          <w:b/>
          <w:kern w:val="26"/>
          <w:szCs w:val="28"/>
        </w:rPr>
        <w:t>иповы</w:t>
      </w:r>
      <w:r>
        <w:rPr>
          <w:rFonts w:cs="Times New Roman"/>
          <w:b/>
          <w:kern w:val="26"/>
          <w:szCs w:val="28"/>
        </w:rPr>
        <w:t>е</w:t>
      </w:r>
      <w:r w:rsidRPr="0037754F">
        <w:rPr>
          <w:rFonts w:cs="Times New Roman"/>
          <w:b/>
          <w:kern w:val="26"/>
          <w:szCs w:val="28"/>
        </w:rPr>
        <w:t xml:space="preserve"> ситуаци</w:t>
      </w:r>
      <w:r>
        <w:rPr>
          <w:rFonts w:cs="Times New Roman"/>
          <w:b/>
          <w:kern w:val="26"/>
          <w:szCs w:val="28"/>
        </w:rPr>
        <w:t>и</w:t>
      </w:r>
      <w:r w:rsidRPr="0037754F">
        <w:rPr>
          <w:rFonts w:cs="Times New Roman"/>
          <w:b/>
          <w:kern w:val="26"/>
          <w:szCs w:val="28"/>
        </w:rPr>
        <w:t xml:space="preserve"> конфликта интересов</w:t>
      </w:r>
      <w:bookmarkEnd w:id="0"/>
    </w:p>
    <w:p w:rsidR="003E52A3" w:rsidRPr="00461DA3" w:rsidRDefault="003E52A3" w:rsidP="003E52A3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3E52A3" w:rsidRPr="00461DA3" w:rsidRDefault="003E52A3" w:rsidP="003E52A3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3E52A3" w:rsidRPr="00461DA3" w:rsidRDefault="003E52A3" w:rsidP="003E52A3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3E52A3" w:rsidRPr="00461DA3" w:rsidRDefault="003E52A3" w:rsidP="003E52A3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 xml:space="preserve"> А</w:t>
      </w:r>
      <w:proofErr w:type="gramEnd"/>
      <w:r w:rsidRPr="00461DA3">
        <w:rPr>
          <w:szCs w:val="28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3E52A3" w:rsidRPr="00461DA3" w:rsidRDefault="003E52A3" w:rsidP="003E52A3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3E52A3" w:rsidRPr="00461DA3" w:rsidRDefault="003E52A3" w:rsidP="003E52A3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3E52A3" w:rsidRPr="00461DA3" w:rsidRDefault="003E52A3" w:rsidP="003E52A3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3E52A3" w:rsidRPr="00461DA3" w:rsidRDefault="003E52A3" w:rsidP="003E52A3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ответственный за закупку материальных сре</w:t>
      </w:r>
      <w:proofErr w:type="gramStart"/>
      <w:r w:rsidRPr="00461DA3">
        <w:rPr>
          <w:szCs w:val="28"/>
        </w:rPr>
        <w:t>дств пр</w:t>
      </w:r>
      <w:proofErr w:type="gramEnd"/>
      <w:r w:rsidRPr="00461DA3">
        <w:rPr>
          <w:szCs w:val="28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3E52A3" w:rsidRPr="00461DA3" w:rsidRDefault="003E52A3" w:rsidP="003E52A3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>Пример:</w:t>
      </w:r>
      <w:r w:rsidRPr="00461DA3">
        <w:rPr>
          <w:szCs w:val="28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3E52A3" w:rsidRPr="00461DA3" w:rsidRDefault="003E52A3" w:rsidP="003E52A3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3E52A3" w:rsidRPr="00461DA3" w:rsidRDefault="003E52A3" w:rsidP="003E52A3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</w:t>
      </w:r>
      <w:proofErr w:type="spellStart"/>
      <w:r w:rsidRPr="00461DA3">
        <w:rPr>
          <w:szCs w:val="28"/>
        </w:rPr>
        <w:t>аффилированной</w:t>
      </w:r>
      <w:proofErr w:type="spellEnd"/>
      <w:r w:rsidRPr="00461DA3">
        <w:rPr>
          <w:szCs w:val="28"/>
        </w:rPr>
        <w:t xml:space="preserve"> с организацией А.</w:t>
      </w:r>
    </w:p>
    <w:p w:rsidR="003E52A3" w:rsidRPr="00461DA3" w:rsidRDefault="003E52A3" w:rsidP="003E52A3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3E52A3" w:rsidRPr="00461DA3" w:rsidRDefault="003E52A3" w:rsidP="003E52A3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изменение</w:t>
      </w:r>
      <w:r w:rsidRPr="00461DA3">
        <w:rPr>
          <w:i/>
          <w:szCs w:val="28"/>
        </w:rPr>
        <w:t xml:space="preserve"> </w:t>
      </w:r>
      <w:r w:rsidRPr="00461DA3">
        <w:rPr>
          <w:szCs w:val="28"/>
        </w:rPr>
        <w:t xml:space="preserve">должностных обязанностей работника; отстранение работника от осуществления рабочих обязанностей в отношении материнской, дочерней или иным образом </w:t>
      </w:r>
      <w:proofErr w:type="spellStart"/>
      <w:r w:rsidRPr="00461DA3">
        <w:rPr>
          <w:szCs w:val="28"/>
        </w:rPr>
        <w:t>аффилированной</w:t>
      </w:r>
      <w:proofErr w:type="spellEnd"/>
      <w:r w:rsidRPr="00461DA3">
        <w:rPr>
          <w:szCs w:val="28"/>
        </w:rPr>
        <w:t xml:space="preserve"> организации; рекомендация работнику отказаться от выполнения иной оплачиваемой работы.</w:t>
      </w:r>
    </w:p>
    <w:p w:rsidR="003E52A3" w:rsidRPr="00461DA3" w:rsidRDefault="003E52A3" w:rsidP="003E52A3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3E52A3" w:rsidRPr="00461DA3" w:rsidRDefault="003E52A3" w:rsidP="003E52A3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3E52A3" w:rsidRPr="00461DA3" w:rsidRDefault="003E52A3" w:rsidP="003E52A3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3E52A3" w:rsidRPr="00461DA3" w:rsidRDefault="003E52A3" w:rsidP="003E52A3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3E52A3" w:rsidRPr="00461DA3" w:rsidRDefault="003E52A3" w:rsidP="003E52A3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решение об инвестировании средств организации А. Потенциальным объектом </w:t>
      </w:r>
      <w:r w:rsidRPr="00461DA3">
        <w:rPr>
          <w:szCs w:val="28"/>
        </w:rPr>
        <w:lastRenderedPageBreak/>
        <w:t>инвестиций является организация Б, ценные бумаги которой принадлежат работнику.</w:t>
      </w:r>
    </w:p>
    <w:p w:rsidR="003E52A3" w:rsidRPr="00461DA3" w:rsidRDefault="003E52A3" w:rsidP="003E52A3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3E52A3" w:rsidRPr="00461DA3" w:rsidRDefault="003E52A3" w:rsidP="003E52A3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3E52A3" w:rsidRPr="00461DA3" w:rsidRDefault="003E52A3" w:rsidP="003E52A3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3E52A3" w:rsidRPr="00461DA3" w:rsidRDefault="003E52A3" w:rsidP="003E52A3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3E52A3" w:rsidRPr="00461DA3" w:rsidRDefault="003E52A3" w:rsidP="003E52A3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3E52A3" w:rsidRPr="00461DA3" w:rsidRDefault="003E52A3" w:rsidP="003E52A3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</w:t>
      </w:r>
      <w:proofErr w:type="gramStart"/>
      <w:r w:rsidRPr="00461DA3">
        <w:rPr>
          <w:szCs w:val="28"/>
        </w:rPr>
        <w:t> Б</w:t>
      </w:r>
      <w:proofErr w:type="gramEnd"/>
      <w:r w:rsidRPr="00461DA3">
        <w:rPr>
          <w:szCs w:val="28"/>
        </w:rPr>
        <w:t xml:space="preserve">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3E52A3" w:rsidRPr="00461DA3" w:rsidRDefault="003E52A3" w:rsidP="003E52A3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3E52A3" w:rsidRPr="00461DA3" w:rsidRDefault="003E52A3" w:rsidP="003E52A3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</w:t>
      </w:r>
      <w:r w:rsidRPr="00461DA3">
        <w:rPr>
          <w:szCs w:val="28"/>
        </w:rPr>
        <w:lastRenderedPageBreak/>
        <w:t>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3E52A3" w:rsidRPr="00461DA3" w:rsidRDefault="003E52A3" w:rsidP="003E52A3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Пример: </w:t>
      </w: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>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3E52A3" w:rsidRPr="00461DA3" w:rsidRDefault="003E52A3" w:rsidP="003E52A3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3E52A3" w:rsidRPr="00461DA3" w:rsidRDefault="003E52A3" w:rsidP="003E52A3">
      <w:pPr>
        <w:numPr>
          <w:ilvl w:val="0"/>
          <w:numId w:val="2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3E52A3" w:rsidRPr="00461DA3" w:rsidRDefault="003E52A3" w:rsidP="003E52A3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3E52A3" w:rsidRPr="00461DA3" w:rsidRDefault="003E52A3" w:rsidP="003E52A3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3E52A3" w:rsidRPr="00461DA3" w:rsidRDefault="003E52A3" w:rsidP="003E52A3">
      <w:pPr>
        <w:numPr>
          <w:ilvl w:val="0"/>
          <w:numId w:val="2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3E52A3" w:rsidRPr="00461DA3" w:rsidRDefault="003E52A3" w:rsidP="003E52A3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</w:t>
      </w:r>
      <w:proofErr w:type="gramStart"/>
      <w:r w:rsidRPr="00461DA3">
        <w:rPr>
          <w:szCs w:val="28"/>
        </w:rPr>
        <w:t> Б</w:t>
      </w:r>
      <w:proofErr w:type="gramEnd"/>
      <w:r w:rsidRPr="00461DA3">
        <w:rPr>
          <w:szCs w:val="28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3E52A3" w:rsidRPr="00461DA3" w:rsidRDefault="003E52A3" w:rsidP="003E52A3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3E52A3" w:rsidRPr="00461DA3" w:rsidRDefault="003E52A3" w:rsidP="003E52A3">
      <w:pPr>
        <w:numPr>
          <w:ilvl w:val="0"/>
          <w:numId w:val="2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</w:t>
      </w:r>
      <w:r w:rsidRPr="00461DA3">
        <w:rPr>
          <w:szCs w:val="28"/>
        </w:rPr>
        <w:lastRenderedPageBreak/>
        <w:t>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3E52A3" w:rsidRPr="00461DA3" w:rsidRDefault="003E52A3" w:rsidP="003E52A3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>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3E52A3" w:rsidRPr="00461DA3" w:rsidRDefault="003E52A3" w:rsidP="003E52A3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DF1535" w:rsidRDefault="00DF1535"/>
    <w:sectPr w:rsidR="00DF1535" w:rsidSect="00DF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52A3"/>
    <w:rsid w:val="003E52A3"/>
    <w:rsid w:val="00DF1535"/>
    <w:rsid w:val="00F1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077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52A3"/>
    <w:pPr>
      <w:spacing w:line="240" w:lineRule="auto"/>
      <w:ind w:left="0" w:firstLine="709"/>
      <w:jc w:val="left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3E52A3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3E52A3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1360</Words>
  <Characters>7757</Characters>
  <Application>Microsoft Office Word</Application>
  <DocSecurity>0</DocSecurity>
  <Lines>64</Lines>
  <Paragraphs>18</Paragraphs>
  <ScaleCrop>false</ScaleCrop>
  <Company/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2017-08-25T05:13:00Z</dcterms:created>
  <dcterms:modified xsi:type="dcterms:W3CDTF">2017-08-25T05:14:00Z</dcterms:modified>
</cp:coreProperties>
</file>